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777F" w14:textId="77777777" w:rsidR="00F60C59" w:rsidRPr="00CA3C77" w:rsidRDefault="00CA3C77" w:rsidP="00F60C59">
      <w:pPr>
        <w:ind w:left="0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fr-FR" w:eastAsia="fr-FR" w:bidi="ar-SA"/>
        </w:rPr>
        <w:t>Bilan de conjugaison (partie 1)</w:t>
      </w:r>
    </w:p>
    <w:p w14:paraId="1F430C58" w14:textId="77777777" w:rsidR="00F60C59" w:rsidRPr="008A7E44" w:rsidRDefault="00F60C59" w:rsidP="00F60C59">
      <w:pPr>
        <w:spacing w:after="0"/>
        <w:ind w:left="0"/>
        <w:jc w:val="center"/>
        <w:rPr>
          <w:rFonts w:ascii="Arial" w:hAnsi="Arial" w:cs="Arial"/>
          <w:sz w:val="16"/>
          <w:szCs w:val="16"/>
          <w:lang w:val="fr-FR"/>
        </w:rPr>
      </w:pPr>
    </w:p>
    <w:p w14:paraId="6A3D5133" w14:textId="77777777" w:rsidR="00F60C59" w:rsidRPr="00A3291E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1</w:t>
      </w:r>
    </w:p>
    <w:p w14:paraId="4D610B6F" w14:textId="77777777"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 w:rsidRPr="00A3291E">
        <w:rPr>
          <w:rFonts w:ascii="Arial" w:hAnsi="Arial" w:cs="Arial"/>
          <w:sz w:val="24"/>
          <w:szCs w:val="24"/>
          <w:lang w:val="fr-FR"/>
        </w:rPr>
        <w:t>Relie chaque sujet à son verbe.</w:t>
      </w:r>
    </w:p>
    <w:p w14:paraId="1F008F79" w14:textId="77777777" w:rsidR="00F60C59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738CC8E1" w14:textId="77777777" w:rsidR="00561C88" w:rsidRPr="00A3291E" w:rsidRDefault="00561C88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393"/>
        <w:gridCol w:w="3827"/>
      </w:tblGrid>
      <w:tr w:rsidR="00F60C59" w14:paraId="70108667" w14:textId="77777777" w:rsidTr="00C73ED6">
        <w:tc>
          <w:tcPr>
            <w:tcW w:w="3535" w:type="dxa"/>
          </w:tcPr>
          <w:p w14:paraId="7B035B38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Je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4ACF5A5F" w14:textId="77777777"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14:paraId="0FCABF10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sauteras dans l’eau.</w:t>
            </w:r>
          </w:p>
        </w:tc>
      </w:tr>
      <w:tr w:rsidR="00F60C59" w14:paraId="4B2389D1" w14:textId="77777777" w:rsidTr="00C73ED6">
        <w:tc>
          <w:tcPr>
            <w:tcW w:w="3535" w:type="dxa"/>
          </w:tcPr>
          <w:p w14:paraId="45010318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2E09C4A" w14:textId="77777777"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14:paraId="0DD8A44B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sera dans le pré.</w:t>
            </w:r>
          </w:p>
        </w:tc>
      </w:tr>
      <w:tr w:rsidR="00F60C59" w14:paraId="51134DD3" w14:textId="77777777" w:rsidTr="00C73ED6">
        <w:tc>
          <w:tcPr>
            <w:tcW w:w="3535" w:type="dxa"/>
          </w:tcPr>
          <w:p w14:paraId="2D6AF616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Tu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7B6F77B1" w14:textId="77777777"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14:paraId="7E4FA900" w14:textId="4DC043CB" w:rsidR="00F60C59" w:rsidRPr="00CA3C77" w:rsidRDefault="00992881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rentreront</w: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à la maison.</w:t>
            </w:r>
          </w:p>
        </w:tc>
      </w:tr>
      <w:tr w:rsidR="00F60C59" w14:paraId="2EAD6F0B" w14:textId="77777777" w:rsidTr="00C73ED6">
        <w:tc>
          <w:tcPr>
            <w:tcW w:w="3535" w:type="dxa"/>
          </w:tcPr>
          <w:p w14:paraId="6C9D75FC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6FC438AF" w14:textId="77777777"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14:paraId="55BF8064" w14:textId="45463269" w:rsidR="00F60C59" w:rsidRPr="00CA3C77" w:rsidRDefault="00992881" w:rsidP="00F60C59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aurez</w: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toujours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un chapeau</w: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>.</w:t>
            </w:r>
          </w:p>
        </w:tc>
      </w:tr>
      <w:tr w:rsidR="00F60C59" w14:paraId="74FA434F" w14:textId="77777777" w:rsidTr="00C73ED6">
        <w:tc>
          <w:tcPr>
            <w:tcW w:w="3535" w:type="dxa"/>
          </w:tcPr>
          <w:p w14:paraId="4E89D65B" w14:textId="193A7CE5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Pierre et T</w:t>
            </w:r>
            <w:r w:rsidR="00992881">
              <w:rPr>
                <w:rFonts w:ascii="Arial" w:hAnsi="Arial" w:cs="Arial"/>
                <w:sz w:val="28"/>
                <w:szCs w:val="28"/>
                <w:lang w:val="fr-FR"/>
              </w:rPr>
              <w:t>i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m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18F14757" w14:textId="77777777"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14:paraId="7B4A85C1" w14:textId="0B2E2A30" w:rsidR="00F60C59" w:rsidRPr="00CA3C77" w:rsidRDefault="00992881" w:rsidP="00F60C59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serai en retard</w:t>
            </w:r>
            <w:r w:rsidR="00F60C59" w:rsidRPr="00CA3C77">
              <w:rPr>
                <w:rFonts w:ascii="Arial" w:hAnsi="Arial" w:cs="Arial"/>
                <w:sz w:val="28"/>
                <w:szCs w:val="28"/>
                <w:lang w:val="fr-FR"/>
              </w:rPr>
              <w:t>.</w:t>
            </w:r>
          </w:p>
        </w:tc>
      </w:tr>
      <w:tr w:rsidR="00F60C59" w14:paraId="3DC1FC71" w14:textId="77777777" w:rsidTr="00C73ED6">
        <w:tc>
          <w:tcPr>
            <w:tcW w:w="3535" w:type="dxa"/>
          </w:tcPr>
          <w:p w14:paraId="3FF513D4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La vache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380675AC" w14:textId="77777777"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14:paraId="6ADD102A" w14:textId="77777777"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aurons froid.</w:t>
            </w:r>
          </w:p>
        </w:tc>
      </w:tr>
    </w:tbl>
    <w:p w14:paraId="55FE4527" w14:textId="77777777" w:rsidR="00561C88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14:paraId="16AFDBA9" w14:textId="77777777" w:rsidR="00561C88" w:rsidRPr="00D20C64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14:paraId="738AAAD9" w14:textId="77777777"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2</w:t>
      </w:r>
    </w:p>
    <w:p w14:paraId="29C93979" w14:textId="77777777"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Complète en conjuguant au futur le verbe écrit entre parenthèses.</w:t>
      </w:r>
    </w:p>
    <w:p w14:paraId="27AEAD80" w14:textId="77777777" w:rsidR="00F60C59" w:rsidRPr="00A3291E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7342D978" w14:textId="10F782FD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Vous ……………………(</w:t>
      </w:r>
      <w:r w:rsidR="00992881">
        <w:rPr>
          <w:rFonts w:ascii="Arial" w:hAnsi="Arial" w:cs="Arial"/>
          <w:sz w:val="28"/>
          <w:szCs w:val="28"/>
          <w:lang w:val="fr-FR"/>
        </w:rPr>
        <w:t>raconter</w:t>
      </w:r>
      <w:r w:rsidRPr="00CA3C77">
        <w:rPr>
          <w:rFonts w:ascii="Arial" w:hAnsi="Arial" w:cs="Arial"/>
          <w:sz w:val="28"/>
          <w:szCs w:val="28"/>
          <w:lang w:val="fr-FR"/>
        </w:rPr>
        <w:t>) un mensonge.</w:t>
      </w:r>
    </w:p>
    <w:p w14:paraId="669DC5DB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4DBC46BD" w14:textId="732D1F5C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Ta cousine et toi ……………………..(</w:t>
      </w:r>
      <w:r w:rsidR="00992881">
        <w:rPr>
          <w:rFonts w:ascii="Arial" w:hAnsi="Arial" w:cs="Arial"/>
          <w:sz w:val="28"/>
          <w:szCs w:val="28"/>
          <w:lang w:val="fr-FR"/>
        </w:rPr>
        <w:t>avoir</w:t>
      </w:r>
      <w:r w:rsidRPr="00CA3C77">
        <w:rPr>
          <w:rFonts w:ascii="Arial" w:hAnsi="Arial" w:cs="Arial"/>
          <w:sz w:val="28"/>
          <w:szCs w:val="28"/>
          <w:lang w:val="fr-FR"/>
        </w:rPr>
        <w:t>) de la peinture.</w:t>
      </w:r>
    </w:p>
    <w:p w14:paraId="4AF294E1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57465BDF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Un cheval …………………..(</w:t>
      </w:r>
      <w:r w:rsidR="00AF7F25" w:rsidRPr="00CA3C77">
        <w:rPr>
          <w:rFonts w:ascii="Arial" w:hAnsi="Arial" w:cs="Arial"/>
          <w:sz w:val="28"/>
          <w:szCs w:val="28"/>
          <w:lang w:val="fr-FR"/>
        </w:rPr>
        <w:t>être</w:t>
      </w:r>
      <w:r w:rsidRPr="00CA3C77">
        <w:rPr>
          <w:rFonts w:ascii="Arial" w:hAnsi="Arial" w:cs="Arial"/>
          <w:sz w:val="28"/>
          <w:szCs w:val="28"/>
          <w:lang w:val="fr-FR"/>
        </w:rPr>
        <w:t>) sur le sable.</w:t>
      </w:r>
    </w:p>
    <w:p w14:paraId="413F5593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35C2C0E5" w14:textId="3F4F5048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Les enfants ……………………(</w:t>
      </w:r>
      <w:r w:rsidR="00992881">
        <w:rPr>
          <w:rFonts w:ascii="Arial" w:hAnsi="Arial" w:cs="Arial"/>
          <w:sz w:val="28"/>
          <w:szCs w:val="28"/>
          <w:lang w:val="fr-FR"/>
        </w:rPr>
        <w:t>être</w:t>
      </w:r>
      <w:r w:rsidRPr="00CA3C77">
        <w:rPr>
          <w:rFonts w:ascii="Arial" w:hAnsi="Arial" w:cs="Arial"/>
          <w:sz w:val="28"/>
          <w:szCs w:val="28"/>
          <w:lang w:val="fr-FR"/>
        </w:rPr>
        <w:t>) dans la cour.</w:t>
      </w:r>
    </w:p>
    <w:p w14:paraId="0B6ED887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36756386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Je ……………………..(marcher) vite.</w:t>
      </w:r>
    </w:p>
    <w:p w14:paraId="5077D329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1FECB0AD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Alexis et moi ……………………..(mélanger) les couleurs.</w:t>
      </w:r>
    </w:p>
    <w:p w14:paraId="56429C16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546ADD85" w14:textId="75875EA1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Je ………………….(</w:t>
      </w:r>
      <w:r w:rsidR="00992881">
        <w:rPr>
          <w:rFonts w:ascii="Arial" w:hAnsi="Arial" w:cs="Arial"/>
          <w:sz w:val="28"/>
          <w:szCs w:val="28"/>
          <w:lang w:val="fr-FR"/>
        </w:rPr>
        <w:t>avoir</w:t>
      </w:r>
      <w:r w:rsidRPr="00CA3C77">
        <w:rPr>
          <w:rFonts w:ascii="Arial" w:hAnsi="Arial" w:cs="Arial"/>
          <w:sz w:val="28"/>
          <w:szCs w:val="28"/>
          <w:lang w:val="fr-FR"/>
        </w:rPr>
        <w:t>) bientôt déménag</w:t>
      </w:r>
      <w:r w:rsidR="00992881">
        <w:rPr>
          <w:rFonts w:ascii="Arial" w:hAnsi="Arial" w:cs="Arial"/>
          <w:sz w:val="28"/>
          <w:szCs w:val="28"/>
          <w:lang w:val="fr-FR"/>
        </w:rPr>
        <w:t>é</w:t>
      </w:r>
      <w:r w:rsidRPr="00CA3C77">
        <w:rPr>
          <w:rFonts w:ascii="Arial" w:hAnsi="Arial" w:cs="Arial"/>
          <w:sz w:val="28"/>
          <w:szCs w:val="28"/>
          <w:lang w:val="fr-FR"/>
        </w:rPr>
        <w:t>.</w:t>
      </w:r>
    </w:p>
    <w:p w14:paraId="22C115E1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6471150E" w14:textId="2DC18835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Elle……………….(</w:t>
      </w:r>
      <w:r w:rsidR="00992881">
        <w:rPr>
          <w:rFonts w:ascii="Arial" w:hAnsi="Arial" w:cs="Arial"/>
          <w:sz w:val="28"/>
          <w:szCs w:val="28"/>
          <w:lang w:val="fr-FR"/>
        </w:rPr>
        <w:t>avoir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) </w:t>
      </w:r>
      <w:r w:rsidR="00992881">
        <w:rPr>
          <w:rFonts w:ascii="Arial" w:hAnsi="Arial" w:cs="Arial"/>
          <w:sz w:val="28"/>
          <w:szCs w:val="28"/>
          <w:lang w:val="fr-FR"/>
        </w:rPr>
        <w:t>un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exercice facile.</w:t>
      </w:r>
    </w:p>
    <w:p w14:paraId="61419C64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2D198E28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Tu ………………(rentrer) dans la classe.</w:t>
      </w:r>
    </w:p>
    <w:p w14:paraId="486F689A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750CAE24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Ils …………………(être) en retard.</w:t>
      </w:r>
    </w:p>
    <w:p w14:paraId="02817EE3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3CED7BD8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 bébé ……………(avoir) une peluche.</w:t>
      </w:r>
    </w:p>
    <w:p w14:paraId="7DB4DBD8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1E62DE2A" w14:textId="5471EEF5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Qu’est-ce que tu ……………………….(</w:t>
      </w:r>
      <w:r w:rsidR="00992881">
        <w:rPr>
          <w:rFonts w:ascii="Arial" w:hAnsi="Arial" w:cs="Arial"/>
          <w:sz w:val="28"/>
          <w:szCs w:val="28"/>
          <w:lang w:val="fr-FR"/>
        </w:rPr>
        <w:t>écouter</w:t>
      </w:r>
      <w:r w:rsidRPr="00CA3C77">
        <w:rPr>
          <w:rFonts w:ascii="Arial" w:hAnsi="Arial" w:cs="Arial"/>
          <w:sz w:val="28"/>
          <w:szCs w:val="28"/>
          <w:lang w:val="fr-FR"/>
        </w:rPr>
        <w:t>) ?</w:t>
      </w:r>
    </w:p>
    <w:p w14:paraId="51F1ABED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01D965FE" w14:textId="31E91575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Les enfants …………………(jouer) dans la cour.</w:t>
      </w:r>
    </w:p>
    <w:p w14:paraId="0C2A66BE" w14:textId="77777777"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J’ ……….(avoir) 8 ans demain.</w:t>
      </w:r>
    </w:p>
    <w:p w14:paraId="51B4339B" w14:textId="77777777" w:rsidR="00561C88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14:paraId="092CB511" w14:textId="77777777" w:rsidR="00CA3C77" w:rsidRPr="00D20C64" w:rsidRDefault="00CA3C77" w:rsidP="00CA3C77">
      <w:pPr>
        <w:ind w:left="0"/>
        <w:rPr>
          <w:rFonts w:ascii="Arial" w:hAnsi="Arial" w:cs="Arial"/>
          <w:sz w:val="24"/>
          <w:szCs w:val="24"/>
          <w:lang w:val="fr-FR"/>
        </w:rPr>
      </w:pPr>
    </w:p>
    <w:sectPr w:rsidR="00CA3C77" w:rsidRPr="00D20C64" w:rsidSect="00BC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563B"/>
    <w:multiLevelType w:val="hybridMultilevel"/>
    <w:tmpl w:val="F1945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7C1"/>
    <w:multiLevelType w:val="hybridMultilevel"/>
    <w:tmpl w:val="6E7635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59"/>
    <w:rsid w:val="00200B2C"/>
    <w:rsid w:val="00291F7A"/>
    <w:rsid w:val="003F5E80"/>
    <w:rsid w:val="00446E3D"/>
    <w:rsid w:val="00561C88"/>
    <w:rsid w:val="00577736"/>
    <w:rsid w:val="00604C20"/>
    <w:rsid w:val="00730E74"/>
    <w:rsid w:val="008B11AF"/>
    <w:rsid w:val="00992881"/>
    <w:rsid w:val="009D4CF2"/>
    <w:rsid w:val="00AF7F25"/>
    <w:rsid w:val="00CA3C77"/>
    <w:rsid w:val="00CF50BB"/>
    <w:rsid w:val="00E54A12"/>
    <w:rsid w:val="00E746A3"/>
    <w:rsid w:val="00F60C59"/>
    <w:rsid w:val="00F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A8B0"/>
  <w15:docId w15:val="{BF8961FB-E33D-4A92-A532-88C4EEB2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5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F6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ingrid</cp:lastModifiedBy>
  <cp:revision>3</cp:revision>
  <cp:lastPrinted>2018-06-03T13:15:00Z</cp:lastPrinted>
  <dcterms:created xsi:type="dcterms:W3CDTF">2020-05-28T10:01:00Z</dcterms:created>
  <dcterms:modified xsi:type="dcterms:W3CDTF">2020-06-18T19:34:00Z</dcterms:modified>
</cp:coreProperties>
</file>